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6E59" w14:textId="65CCD79A" w:rsidR="002E4D7B" w:rsidRDefault="00E31B41" w:rsidP="002E4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Myszyniec</w:t>
      </w:r>
      <w:r w:rsidR="00DB4E2D">
        <w:rPr>
          <w:rFonts w:ascii="Times New Roman" w:hAnsi="Times New Roman" w:cs="Times New Roman"/>
          <w:sz w:val="24"/>
          <w:szCs w:val="24"/>
        </w:rPr>
        <w:t>, dnia …………..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4D7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07F8B0" w14:textId="77777777" w:rsidR="002E4D7B" w:rsidRDefault="002E4D7B" w:rsidP="002E4D7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DC662A" w14:textId="77777777" w:rsidR="002E4D7B" w:rsidRDefault="002E4D7B" w:rsidP="002E4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14804CB" w14:textId="77777777" w:rsidR="002E4D7B" w:rsidRDefault="002E4D7B" w:rsidP="002E4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 niżej podpisany/a</w:t>
      </w:r>
    </w:p>
    <w:p w14:paraId="62ECA7AD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B4E2D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E98013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nazwisko/</w:t>
      </w:r>
    </w:p>
    <w:p w14:paraId="37E325C8" w14:textId="77777777" w:rsidR="002E4D7B" w:rsidRDefault="002E4D7B" w:rsidP="002E4D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2D2B12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zamieszkały……………………………………………………………………………………...</w:t>
      </w:r>
    </w:p>
    <w:p w14:paraId="7FDA1AF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doświadczenie w prowadzeniu gospodarstwa rolnego, w którym jest prowadzona produkcja metodami ekologicznymi.</w:t>
      </w:r>
    </w:p>
    <w:p w14:paraId="6D49763B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9A30E" w14:textId="6509CA09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Świadomy/a odpowiedzialności karnej z art. 233 § 1 ustawy z dnia 6 czerwca 1997 r. Kodeks karny (</w:t>
      </w:r>
      <w:r w:rsidR="00045437">
        <w:rPr>
          <w:rFonts w:ascii="Times New Roman" w:hAnsi="Times New Roman" w:cs="Times New Roman"/>
          <w:sz w:val="24"/>
          <w:szCs w:val="24"/>
        </w:rPr>
        <w:t xml:space="preserve">Dz.U. z </w:t>
      </w:r>
      <w:r w:rsidR="00DB4E2D">
        <w:rPr>
          <w:rFonts w:ascii="Times New Roman" w:hAnsi="Times New Roman" w:cs="Times New Roman"/>
          <w:sz w:val="24"/>
          <w:szCs w:val="24"/>
        </w:rPr>
        <w:t>202</w:t>
      </w:r>
      <w:r w:rsidR="00E31B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E31B41">
        <w:rPr>
          <w:rFonts w:ascii="Times New Roman" w:hAnsi="Times New Roman" w:cs="Times New Roman"/>
          <w:sz w:val="24"/>
          <w:szCs w:val="24"/>
        </w:rPr>
        <w:t xml:space="preserve"> 2345</w:t>
      </w:r>
      <w:r w:rsidR="00DB4E2D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za zeznanie nieprawdy lub zatajenie prawdy, niniejszym oświadczam, że ww. informacja jest zgodna z prawdą.   </w:t>
      </w:r>
    </w:p>
    <w:p w14:paraId="42012009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6CBD7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14:paraId="1136D764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F1DA76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56D77A" w14:textId="77777777" w:rsidR="002E4D7B" w:rsidRDefault="002E4D7B" w:rsidP="002E4D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551D7" w14:textId="77777777" w:rsidR="002E4D7B" w:rsidRDefault="002E4D7B" w:rsidP="002E4D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.……………………………………..</w:t>
      </w:r>
    </w:p>
    <w:p w14:paraId="3D717BF3" w14:textId="77777777" w:rsidR="00C40FCF" w:rsidRDefault="002E4D7B" w:rsidP="00704EE4">
      <w:pPr>
        <w:jc w:val="right"/>
      </w:pPr>
      <w:r>
        <w:rPr>
          <w:rFonts w:ascii="Times New Roman" w:hAnsi="Times New Roman" w:cs="Times New Roman"/>
          <w:sz w:val="20"/>
          <w:szCs w:val="20"/>
        </w:rPr>
        <w:t>/czytelny podpis składającego oświadczenie</w:t>
      </w:r>
      <w:r w:rsidR="009F0EEE">
        <w:rPr>
          <w:rFonts w:ascii="Times New Roman" w:hAnsi="Times New Roman" w:cs="Times New Roman"/>
          <w:sz w:val="20"/>
          <w:szCs w:val="20"/>
        </w:rPr>
        <w:t>/</w:t>
      </w:r>
    </w:p>
    <w:sectPr w:rsidR="00C4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01"/>
    <w:rsid w:val="00045437"/>
    <w:rsid w:val="0024299E"/>
    <w:rsid w:val="002D0528"/>
    <w:rsid w:val="002E4D7B"/>
    <w:rsid w:val="00704D2D"/>
    <w:rsid w:val="00704EE4"/>
    <w:rsid w:val="00705F82"/>
    <w:rsid w:val="007D24D0"/>
    <w:rsid w:val="00973FA6"/>
    <w:rsid w:val="009F0EEE"/>
    <w:rsid w:val="00C40FCF"/>
    <w:rsid w:val="00CD1B6C"/>
    <w:rsid w:val="00DB4E2D"/>
    <w:rsid w:val="00E31B41"/>
    <w:rsid w:val="00EA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5742"/>
  <w15:docId w15:val="{8B640DD3-4480-4BB6-90BC-1FA1C20E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Malwina Domian</cp:lastModifiedBy>
  <cp:revision>4</cp:revision>
  <dcterms:created xsi:type="dcterms:W3CDTF">2022-01-12T09:13:00Z</dcterms:created>
  <dcterms:modified xsi:type="dcterms:W3CDTF">2022-01-12T14:00:00Z</dcterms:modified>
</cp:coreProperties>
</file>